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13" w:rsidRPr="00457088" w:rsidRDefault="00186675" w:rsidP="00186675">
      <w:pPr>
        <w:pStyle w:val="89"/>
        <w:ind w:right="38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9759C2">
        <w:rPr>
          <w:rFonts w:hint="eastAsia"/>
          <w:sz w:val="22"/>
          <w:szCs w:val="22"/>
          <w:bdr w:val="single" w:sz="4" w:space="0" w:color="auto"/>
        </w:rPr>
        <w:t>続紙Ａ</w:t>
      </w:r>
    </w:p>
    <w:p w:rsidR="001D2313" w:rsidRDefault="001D2313">
      <w:pPr>
        <w:pStyle w:val="89"/>
      </w:pPr>
    </w:p>
    <w:p w:rsidR="001D2313" w:rsidRDefault="001D2313">
      <w:pPr>
        <w:pStyle w:val="89"/>
      </w:pPr>
    </w:p>
    <w:p w:rsidR="001D2313" w:rsidRDefault="001D2313">
      <w:pPr>
        <w:pStyle w:val="89"/>
      </w:pPr>
      <w:r>
        <w:t xml:space="preserve"> </w:t>
      </w:r>
      <w:r>
        <w:rPr>
          <w:rFonts w:hint="eastAsia"/>
        </w:rPr>
        <w:t xml:space="preserve">　様式１－２</w:t>
      </w:r>
    </w:p>
    <w:p w:rsidR="001D2313" w:rsidRDefault="001D2313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47"/>
        <w:gridCol w:w="345"/>
        <w:gridCol w:w="581"/>
        <w:gridCol w:w="283"/>
        <w:gridCol w:w="296"/>
        <w:gridCol w:w="47"/>
        <w:gridCol w:w="377"/>
        <w:gridCol w:w="249"/>
        <w:gridCol w:w="95"/>
        <w:gridCol w:w="376"/>
        <w:gridCol w:w="155"/>
        <w:gridCol w:w="630"/>
        <w:gridCol w:w="416"/>
        <w:gridCol w:w="160"/>
        <w:gridCol w:w="50"/>
        <w:gridCol w:w="626"/>
        <w:gridCol w:w="92"/>
        <w:gridCol w:w="272"/>
        <w:gridCol w:w="262"/>
        <w:gridCol w:w="426"/>
        <w:gridCol w:w="204"/>
        <w:gridCol w:w="626"/>
        <w:gridCol w:w="134"/>
        <w:gridCol w:w="492"/>
        <w:gridCol w:w="468"/>
        <w:gridCol w:w="158"/>
        <w:gridCol w:w="626"/>
        <w:gridCol w:w="17"/>
      </w:tblGrid>
      <w:tr w:rsidR="00AD05A7">
        <w:tblPrEx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9810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05A7" w:rsidRDefault="00AD05A7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権</w:t>
            </w:r>
            <w:r>
              <w:t xml:space="preserve"> </w:t>
            </w:r>
            <w:r>
              <w:rPr>
                <w:rFonts w:hint="eastAsia"/>
              </w:rPr>
              <w:t>利</w:t>
            </w:r>
            <w:r>
              <w:t xml:space="preserve"> </w:t>
            </w:r>
            <w:r>
              <w:rPr>
                <w:rFonts w:hint="eastAsia"/>
              </w:rPr>
              <w:t>を</w:t>
            </w:r>
            <w:r>
              <w:t xml:space="preserve"> </w:t>
            </w:r>
            <w:r>
              <w:rPr>
                <w:rFonts w:hint="eastAsia"/>
              </w:rPr>
              <w:t>移</w:t>
            </w:r>
            <w:r>
              <w:t xml:space="preserve"> </w:t>
            </w:r>
            <w:r>
              <w:rPr>
                <w:rFonts w:hint="eastAsia"/>
              </w:rPr>
              <w:t>転</w:t>
            </w:r>
            <w:r>
              <w:t xml:space="preserve"> </w:t>
            </w:r>
            <w:r>
              <w:rPr>
                <w:rFonts w:hint="eastAsia"/>
              </w:rPr>
              <w:t>又</w:t>
            </w: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し</w:t>
            </w:r>
            <w:r>
              <w:t xml:space="preserve"> </w:t>
            </w:r>
            <w:r>
              <w:rPr>
                <w:rFonts w:hint="eastAsia"/>
              </w:rPr>
              <w:t>よ</w:t>
            </w:r>
            <w:r>
              <w:t xml:space="preserve"> </w:t>
            </w:r>
            <w:r>
              <w:rPr>
                <w:rFonts w:hint="eastAsia"/>
              </w:rPr>
              <w:t>う</w:t>
            </w:r>
            <w:r>
              <w:t xml:space="preserve"> </w:t>
            </w:r>
            <w:r>
              <w:rPr>
                <w:rFonts w:hint="eastAsia"/>
              </w:rPr>
              <w:t>と</w:t>
            </w:r>
            <w:r>
              <w:t xml:space="preserve"> </w:t>
            </w:r>
            <w:r>
              <w:rPr>
                <w:rFonts w:hint="eastAsia"/>
              </w:rPr>
              <w:t>す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由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詳</w:t>
            </w:r>
            <w:r>
              <w:t xml:space="preserve"> </w:t>
            </w:r>
            <w:r>
              <w:rPr>
                <w:rFonts w:hint="eastAsia"/>
              </w:rPr>
              <w:t>細</w:t>
            </w:r>
          </w:p>
        </w:tc>
      </w:tr>
      <w:tr w:rsidR="00AD05A7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9810" w:type="dxa"/>
            <w:gridSpan w:val="2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D05A7" w:rsidRDefault="00AD05A7">
            <w:pPr>
              <w:pStyle w:val="89"/>
              <w:spacing w:before="165" w:line="261" w:lineRule="exact"/>
            </w:pPr>
          </w:p>
        </w:tc>
      </w:tr>
      <w:tr w:rsidR="00AD05A7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9810" w:type="dxa"/>
            <w:gridSpan w:val="2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D05A7" w:rsidRDefault="00AD05A7">
            <w:pPr>
              <w:pStyle w:val="89"/>
              <w:spacing w:before="165" w:line="261" w:lineRule="exact"/>
            </w:pPr>
          </w:p>
        </w:tc>
      </w:tr>
      <w:tr w:rsidR="00DE45A5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9810" w:type="dxa"/>
            <w:gridSpan w:val="2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5A5" w:rsidRDefault="00DE45A5">
            <w:pPr>
              <w:pStyle w:val="89"/>
              <w:spacing w:before="165" w:line="261" w:lineRule="exact"/>
              <w:rPr>
                <w:rFonts w:hint="eastAsia"/>
              </w:rPr>
            </w:pPr>
          </w:p>
        </w:tc>
      </w:tr>
      <w:tr w:rsidR="00AD05A7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9810" w:type="dxa"/>
            <w:gridSpan w:val="2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D05A7" w:rsidRDefault="00AD05A7">
            <w:pPr>
              <w:pStyle w:val="89"/>
              <w:spacing w:before="165" w:line="261" w:lineRule="exact"/>
            </w:pPr>
          </w:p>
        </w:tc>
      </w:tr>
      <w:tr w:rsidR="00AD05A7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9810" w:type="dxa"/>
            <w:gridSpan w:val="28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D05A7" w:rsidRDefault="00AD05A7">
            <w:pPr>
              <w:pStyle w:val="89"/>
              <w:spacing w:before="165" w:line="261" w:lineRule="exact"/>
              <w:rPr>
                <w:rFonts w:hint="eastAsia"/>
              </w:rPr>
            </w:pPr>
          </w:p>
        </w:tc>
      </w:tr>
      <w:tr w:rsidR="00AD05A7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9810" w:type="dxa"/>
            <w:gridSpan w:val="2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D05A7" w:rsidRDefault="00AD05A7">
            <w:pPr>
              <w:pStyle w:val="89"/>
              <w:spacing w:before="83" w:line="179" w:lineRule="exact"/>
            </w:pPr>
            <w:r>
              <w:t xml:space="preserve"> </w:t>
            </w:r>
            <w:r w:rsidR="00B042BF">
              <w:rPr>
                <w:rFonts w:hint="eastAsia"/>
              </w:rPr>
              <w:t>《３-２-４号》</w:t>
            </w:r>
            <w:r>
              <w:rPr>
                <w:rFonts w:hint="eastAsia"/>
              </w:rPr>
              <w:t>譲　受　人　の　状　況</w:t>
            </w:r>
          </w:p>
        </w:tc>
      </w:tr>
      <w:tr w:rsidR="00E100F8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9810" w:type="dxa"/>
            <w:gridSpan w:val="2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100F8" w:rsidRDefault="00E100F8">
            <w:pPr>
              <w:pStyle w:val="89"/>
              <w:spacing w:before="83" w:line="179" w:lineRule="exact"/>
            </w:pPr>
            <w:r>
              <w:t xml:space="preserve">     </w:t>
            </w:r>
            <w:r>
              <w:rPr>
                <w:rFonts w:hint="eastAsia"/>
              </w:rPr>
              <w:t xml:space="preserve">　　世　　　帯　　　の　　　構　　　成</w:t>
            </w:r>
          </w:p>
        </w:tc>
      </w:tr>
      <w:tr w:rsidR="00E100F8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5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F8" w:rsidRDefault="00E100F8" w:rsidP="001344EA">
            <w:pPr>
              <w:pStyle w:val="89"/>
              <w:spacing w:line="200" w:lineRule="exact"/>
              <w:jc w:val="center"/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F8" w:rsidRDefault="00E100F8" w:rsidP="001344EA">
            <w:pPr>
              <w:pStyle w:val="89"/>
              <w:spacing w:line="2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F8" w:rsidRDefault="00E100F8" w:rsidP="001344EA">
            <w:pPr>
              <w:pStyle w:val="89"/>
              <w:spacing w:line="200" w:lineRule="exact"/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F8" w:rsidRDefault="00E100F8" w:rsidP="001344EA">
            <w:pPr>
              <w:pStyle w:val="89"/>
              <w:spacing w:line="20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F8" w:rsidRDefault="00E100F8" w:rsidP="001344EA">
            <w:pPr>
              <w:pStyle w:val="89"/>
              <w:spacing w:before="58" w:line="200" w:lineRule="exact"/>
              <w:jc w:val="center"/>
            </w:pPr>
            <w:r>
              <w:rPr>
                <w:rFonts w:hint="eastAsia"/>
              </w:rPr>
              <w:t>農作業従</w:t>
            </w:r>
          </w:p>
          <w:p w:rsidR="00E100F8" w:rsidRDefault="00E100F8" w:rsidP="001344EA">
            <w:pPr>
              <w:pStyle w:val="89"/>
              <w:spacing w:line="200" w:lineRule="exact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413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0F8" w:rsidRDefault="00E100F8" w:rsidP="001344EA">
            <w:pPr>
              <w:pStyle w:val="89"/>
              <w:spacing w:line="200" w:lineRule="exact"/>
              <w:jc w:val="center"/>
            </w:pPr>
            <w:r>
              <w:rPr>
                <w:rFonts w:hint="eastAsia"/>
              </w:rPr>
              <w:t>備</w:t>
            </w:r>
            <w:r w:rsidR="00DE45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E100F8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83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83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83"/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83"/>
            </w:pPr>
          </w:p>
        </w:tc>
        <w:tc>
          <w:tcPr>
            <w:tcW w:w="1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83"/>
            </w:pPr>
          </w:p>
        </w:tc>
        <w:tc>
          <w:tcPr>
            <w:tcW w:w="341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E100F8" w:rsidRDefault="00E100F8">
            <w:pPr>
              <w:pStyle w:val="89"/>
              <w:spacing w:before="83"/>
            </w:pPr>
          </w:p>
        </w:tc>
      </w:tr>
      <w:tr w:rsidR="00E100F8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1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341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</w:tr>
      <w:tr w:rsidR="00E100F8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1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341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</w:tr>
      <w:tr w:rsidR="00E100F8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1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341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</w:tr>
      <w:tr w:rsidR="00E100F8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2556" w:type="dxa"/>
            <w:gridSpan w:val="4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1201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120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  <w:tc>
          <w:tcPr>
            <w:tcW w:w="3413" w:type="dxa"/>
            <w:gridSpan w:val="10"/>
            <w:tcBorders>
              <w:bottom w:val="double" w:sz="4" w:space="0" w:color="auto"/>
              <w:right w:val="single" w:sz="12" w:space="0" w:color="auto"/>
            </w:tcBorders>
          </w:tcPr>
          <w:p w:rsidR="00E100F8" w:rsidRDefault="00E100F8">
            <w:pPr>
              <w:pStyle w:val="89"/>
              <w:spacing w:before="143"/>
            </w:pPr>
          </w:p>
        </w:tc>
      </w:tr>
      <w:tr w:rsidR="005A1EA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7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AD" w:rsidRDefault="005A1EAD" w:rsidP="008E1F3A">
            <w:pPr>
              <w:pStyle w:val="89"/>
              <w:spacing w:line="211" w:lineRule="exact"/>
              <w:ind w:firstLineChars="48" w:firstLine="77"/>
              <w:rPr>
                <w:rFonts w:hint="eastAsia"/>
                <w:sz w:val="16"/>
                <w:szCs w:val="16"/>
              </w:rPr>
            </w:pPr>
            <w:r w:rsidRPr="00F51888">
              <w:rPr>
                <w:rFonts w:hint="eastAsia"/>
                <w:sz w:val="16"/>
                <w:szCs w:val="16"/>
              </w:rPr>
              <w:t>農作業へ常時従事している者</w:t>
            </w:r>
          </w:p>
          <w:p w:rsidR="005A1EAD" w:rsidRDefault="005A1EAD" w:rsidP="008E1F3A">
            <w:pPr>
              <w:pStyle w:val="89"/>
              <w:spacing w:line="211" w:lineRule="exact"/>
              <w:ind w:leftChars="30" w:left="63" w:firstLineChars="8" w:firstLine="13"/>
              <w:rPr>
                <w:rFonts w:hint="eastAsia"/>
                <w:sz w:val="16"/>
                <w:szCs w:val="16"/>
              </w:rPr>
            </w:pPr>
            <w:r w:rsidRPr="00F51888">
              <w:rPr>
                <w:rFonts w:hint="eastAsia"/>
                <w:sz w:val="16"/>
                <w:szCs w:val="16"/>
              </w:rPr>
              <w:t>の従事状況</w:t>
            </w:r>
            <w:r>
              <w:rPr>
                <w:rFonts w:hint="eastAsia"/>
                <w:sz w:val="16"/>
                <w:szCs w:val="16"/>
              </w:rPr>
              <w:t>(該当する期間を</w:t>
            </w:r>
          </w:p>
          <w:p w:rsidR="005A1EAD" w:rsidRPr="00F51888" w:rsidRDefault="005A1EAD" w:rsidP="008E1F3A">
            <w:pPr>
              <w:pStyle w:val="89"/>
              <w:spacing w:line="211" w:lineRule="exact"/>
              <w:ind w:leftChars="7" w:left="159" w:hangingChars="90" w:hanging="144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「</w:t>
            </w:r>
            <w:r w:rsidRPr="008E1F3A">
              <w:rPr>
                <w:rFonts w:hint="eastAsia"/>
                <w:b/>
                <w:sz w:val="16"/>
                <w:szCs w:val="16"/>
              </w:rPr>
              <w:t>←→</w:t>
            </w:r>
            <w:r>
              <w:rPr>
                <w:rFonts w:hint="eastAsia"/>
                <w:sz w:val="16"/>
                <w:szCs w:val="16"/>
              </w:rPr>
              <w:t>」で示す)</w:t>
            </w:r>
          </w:p>
        </w:tc>
        <w:tc>
          <w:tcPr>
            <w:tcW w:w="6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tabs>
                <w:tab w:val="left" w:pos="177"/>
              </w:tabs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1月</w:t>
            </w:r>
          </w:p>
        </w:tc>
        <w:tc>
          <w:tcPr>
            <w:tcW w:w="6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tabs>
                <w:tab w:val="left" w:pos="177"/>
              </w:tabs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2月</w:t>
            </w:r>
          </w:p>
        </w:tc>
        <w:tc>
          <w:tcPr>
            <w:tcW w:w="6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3月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4月</w:t>
            </w:r>
          </w:p>
        </w:tc>
        <w:tc>
          <w:tcPr>
            <w:tcW w:w="6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５月</w:t>
            </w:r>
          </w:p>
        </w:tc>
        <w:tc>
          <w:tcPr>
            <w:tcW w:w="6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６月</w:t>
            </w:r>
          </w:p>
        </w:tc>
        <w:tc>
          <w:tcPr>
            <w:tcW w:w="6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７月</w:t>
            </w:r>
          </w:p>
        </w:tc>
        <w:tc>
          <w:tcPr>
            <w:tcW w:w="63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８月</w:t>
            </w:r>
          </w:p>
        </w:tc>
        <w:tc>
          <w:tcPr>
            <w:tcW w:w="6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9月</w:t>
            </w:r>
          </w:p>
        </w:tc>
        <w:tc>
          <w:tcPr>
            <w:tcW w:w="6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10月</w:t>
            </w:r>
          </w:p>
        </w:tc>
        <w:tc>
          <w:tcPr>
            <w:tcW w:w="6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11月</w:t>
            </w:r>
          </w:p>
        </w:tc>
        <w:tc>
          <w:tcPr>
            <w:tcW w:w="64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1EAD" w:rsidRPr="0070359C" w:rsidRDefault="005A1EAD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12月</w:t>
            </w:r>
          </w:p>
        </w:tc>
      </w:tr>
      <w:tr w:rsidR="000C193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C193B" w:rsidRPr="00DE45A5" w:rsidRDefault="000C193B" w:rsidP="00DE45A5">
            <w:pPr>
              <w:pStyle w:val="89"/>
              <w:spacing w:line="211" w:lineRule="exact"/>
              <w:ind w:leftChars="64" w:left="134" w:right="113"/>
              <w:rPr>
                <w:rFonts w:hint="eastAsia"/>
                <w:sz w:val="16"/>
                <w:szCs w:val="16"/>
              </w:rPr>
            </w:pPr>
            <w:r w:rsidRPr="00DE45A5">
              <w:rPr>
                <w:rFonts w:hint="eastAsia"/>
                <w:sz w:val="16"/>
                <w:szCs w:val="16"/>
              </w:rPr>
              <w:t>耕作又は養畜の事業に必要な農作業の期間</w:t>
            </w:r>
            <w:r w:rsidR="00DE45A5" w:rsidRPr="00DE45A5">
              <w:rPr>
                <w:rFonts w:hint="eastAsia"/>
                <w:sz w:val="16"/>
                <w:szCs w:val="16"/>
              </w:rPr>
              <w:t>(</w:t>
            </w:r>
            <w:r w:rsidR="00DE45A5" w:rsidRPr="00DE45A5">
              <w:rPr>
                <w:rFonts w:hint="eastAsia"/>
                <w:sz w:val="16"/>
                <w:szCs w:val="16"/>
                <w:u w:val="single"/>
              </w:rPr>
              <w:t>申請地含む</w:t>
            </w:r>
            <w:r w:rsidR="00DE45A5" w:rsidRPr="00DE45A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5E41E4">
            <w:pPr>
              <w:pStyle w:val="89"/>
              <w:spacing w:line="211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世帯又</w:t>
            </w:r>
          </w:p>
          <w:p w:rsidR="000C193B" w:rsidRPr="00F51888" w:rsidRDefault="000C193B" w:rsidP="005E41E4">
            <w:pPr>
              <w:pStyle w:val="89"/>
              <w:spacing w:line="211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は氏名</w:t>
            </w:r>
          </w:p>
        </w:tc>
        <w:tc>
          <w:tcPr>
            <w:tcW w:w="6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tabs>
                <w:tab w:val="left" w:pos="177"/>
              </w:tabs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tabs>
                <w:tab w:val="left" w:pos="177"/>
              </w:tabs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93B" w:rsidRDefault="000C193B" w:rsidP="00DA1B9E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0C193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80"/>
        </w:trPr>
        <w:tc>
          <w:tcPr>
            <w:tcW w:w="13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93B" w:rsidRPr="00F51888" w:rsidRDefault="000C193B" w:rsidP="0056060A">
            <w:pPr>
              <w:pStyle w:val="89"/>
              <w:spacing w:line="211" w:lineRule="exact"/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596708">
            <w:pPr>
              <w:pStyle w:val="89"/>
              <w:spacing w:line="211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世　帯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596708">
            <w:pPr>
              <w:pStyle w:val="89"/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tabs>
                <w:tab w:val="left" w:pos="177"/>
              </w:tabs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</w:tr>
      <w:tr w:rsidR="000C193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06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C193B" w:rsidRPr="00F51888" w:rsidRDefault="000C193B" w:rsidP="00E337CD">
            <w:pPr>
              <w:pStyle w:val="89"/>
              <w:spacing w:line="211" w:lineRule="exact"/>
              <w:ind w:left="113" w:right="11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その者が農作業に常時従事する期間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596708">
            <w:pPr>
              <w:pStyle w:val="89"/>
              <w:spacing w:line="211" w:lineRule="exact"/>
              <w:ind w:leftChars="76" w:left="16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596708">
            <w:pPr>
              <w:pStyle w:val="89"/>
              <w:rPr>
                <w:rFonts w:hint="eastAsia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tabs>
                <w:tab w:val="left" w:pos="177"/>
              </w:tabs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93B" w:rsidRDefault="000C193B" w:rsidP="00E100F8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</w:tr>
      <w:tr w:rsidR="000C193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8"/>
        </w:trPr>
        <w:tc>
          <w:tcPr>
            <w:tcW w:w="13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E337CD">
            <w:pPr>
              <w:pStyle w:val="89"/>
              <w:spacing w:line="211" w:lineRule="exact"/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995ACF">
            <w:pPr>
              <w:pStyle w:val="89"/>
              <w:spacing w:line="211" w:lineRule="exact"/>
              <w:ind w:leftChars="76" w:left="16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pStyle w:val="89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tabs>
                <w:tab w:val="left" w:pos="177"/>
              </w:tabs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93B" w:rsidRDefault="000C193B" w:rsidP="00995ACF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</w:tr>
      <w:tr w:rsidR="000C193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405"/>
        </w:trPr>
        <w:tc>
          <w:tcPr>
            <w:tcW w:w="13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E337CD">
            <w:pPr>
              <w:pStyle w:val="89"/>
              <w:spacing w:line="211" w:lineRule="exact"/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596708">
            <w:pPr>
              <w:pStyle w:val="89"/>
              <w:spacing w:line="211" w:lineRule="exact"/>
              <w:ind w:leftChars="76" w:left="16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596708">
            <w:pPr>
              <w:pStyle w:val="89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tabs>
                <w:tab w:val="left" w:pos="177"/>
              </w:tabs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</w:tr>
      <w:tr w:rsidR="000C193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8"/>
        </w:trPr>
        <w:tc>
          <w:tcPr>
            <w:tcW w:w="13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E337CD">
            <w:pPr>
              <w:pStyle w:val="89"/>
              <w:spacing w:line="211" w:lineRule="exact"/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596708">
            <w:pPr>
              <w:pStyle w:val="89"/>
              <w:spacing w:line="211" w:lineRule="exact"/>
              <w:ind w:leftChars="76" w:left="16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596708">
            <w:pPr>
              <w:pStyle w:val="89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tabs>
                <w:tab w:val="left" w:pos="177"/>
              </w:tabs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</w:tr>
      <w:tr w:rsidR="000C193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386"/>
        </w:trPr>
        <w:tc>
          <w:tcPr>
            <w:tcW w:w="1347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E337CD">
            <w:pPr>
              <w:pStyle w:val="89"/>
              <w:spacing w:line="211" w:lineRule="exact"/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Pr="00F51888" w:rsidRDefault="000C193B" w:rsidP="00596708">
            <w:pPr>
              <w:pStyle w:val="89"/>
              <w:spacing w:line="211" w:lineRule="exact"/>
              <w:ind w:leftChars="76" w:left="16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596708">
            <w:pPr>
              <w:pStyle w:val="89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tabs>
                <w:tab w:val="left" w:pos="177"/>
              </w:tabs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193B" w:rsidRDefault="000C193B" w:rsidP="00DA1B9E">
            <w:pPr>
              <w:widowControl/>
              <w:jc w:val="center"/>
              <w:rPr>
                <w:rFonts w:ascii="ＭＳ 明朝"/>
                <w:kern w:val="0"/>
                <w:sz w:val="19"/>
              </w:rPr>
            </w:pPr>
          </w:p>
        </w:tc>
      </w:tr>
      <w:tr w:rsidR="0056060A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9810" w:type="dxa"/>
            <w:gridSpan w:val="28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060A" w:rsidRDefault="0056060A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譲　渡　人　の　状　況</w:t>
            </w:r>
          </w:p>
        </w:tc>
      </w:tr>
      <w:tr w:rsidR="0056060A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5357" w:type="dxa"/>
            <w:gridSpan w:val="1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6060A" w:rsidRDefault="0056060A">
            <w:pPr>
              <w:pStyle w:val="89"/>
              <w:spacing w:before="83" w:line="179" w:lineRule="exact"/>
            </w:pPr>
            <w:r>
              <w:t xml:space="preserve">     </w:t>
            </w:r>
            <w:r>
              <w:rPr>
                <w:rFonts w:hint="eastAsia"/>
              </w:rPr>
              <w:t xml:space="preserve">　　世　　　帯　　　の　　　構　　　成</w:t>
            </w:r>
          </w:p>
        </w:tc>
        <w:tc>
          <w:tcPr>
            <w:tcW w:w="4453" w:type="dxa"/>
            <w:gridSpan w:val="1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60A" w:rsidRDefault="0056060A">
            <w:pPr>
              <w:pStyle w:val="89"/>
              <w:spacing w:before="83" w:line="179" w:lineRule="exact"/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営</w:t>
            </w:r>
            <w:r>
              <w:t xml:space="preserve"> </w:t>
            </w:r>
            <w:r>
              <w:rPr>
                <w:rFonts w:hint="eastAsia"/>
              </w:rPr>
              <w:t>す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</w:tr>
      <w:tr w:rsidR="0056060A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農作業従</w:t>
            </w:r>
          </w:p>
          <w:p w:rsidR="0056060A" w:rsidRDefault="0056060A" w:rsidP="001344EA">
            <w:pPr>
              <w:pStyle w:val="89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自作地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借入地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貸付地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60A" w:rsidRDefault="0056060A" w:rsidP="001344EA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5606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9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56060A" w:rsidRDefault="0056060A">
            <w:pPr>
              <w:pStyle w:val="89"/>
              <w:spacing w:before="83"/>
            </w:pPr>
          </w:p>
        </w:tc>
        <w:tc>
          <w:tcPr>
            <w:tcW w:w="76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  <w:r>
              <w:t xml:space="preserve">   </w:t>
            </w:r>
            <w:r>
              <w:rPr>
                <w:rFonts w:hint="eastAsia"/>
              </w:rPr>
              <w:t>田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  <w:r>
              <w:t xml:space="preserve">        a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  <w:r>
              <w:t xml:space="preserve">        a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83"/>
            </w:pPr>
            <w:r>
              <w:t xml:space="preserve">        a</w:t>
            </w:r>
          </w:p>
        </w:tc>
        <w:tc>
          <w:tcPr>
            <w:tcW w:w="8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6060A" w:rsidRDefault="0056060A">
            <w:pPr>
              <w:pStyle w:val="89"/>
              <w:spacing w:before="83"/>
            </w:pPr>
            <w:r>
              <w:t xml:space="preserve">      a</w:t>
            </w:r>
          </w:p>
        </w:tc>
      </w:tr>
      <w:tr w:rsidR="005606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9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76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  <w:r>
              <w:t xml:space="preserve">   </w:t>
            </w:r>
            <w:r>
              <w:rPr>
                <w:rFonts w:hint="eastAsia"/>
              </w:rPr>
              <w:t>畑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</w:tr>
      <w:tr w:rsidR="005606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9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76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樹園地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</w:tr>
      <w:tr w:rsidR="005606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9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76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  <w:r>
              <w:t xml:space="preserve">   </w:t>
            </w:r>
            <w:r>
              <w:rPr>
                <w:rFonts w:hint="eastAsia"/>
              </w:rPr>
              <w:t>計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</w:tr>
      <w:tr w:rsidR="005606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768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116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5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768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採草放</w:t>
            </w:r>
          </w:p>
        </w:tc>
        <w:tc>
          <w:tcPr>
            <w:tcW w:w="96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96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  <w:tc>
          <w:tcPr>
            <w:tcW w:w="8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060A" w:rsidRDefault="0056060A">
            <w:pPr>
              <w:pStyle w:val="89"/>
              <w:spacing w:before="143"/>
            </w:pPr>
          </w:p>
        </w:tc>
      </w:tr>
    </w:tbl>
    <w:p w:rsidR="001D2313" w:rsidRDefault="001D2313" w:rsidP="005A1EAD">
      <w:pPr>
        <w:pStyle w:val="89"/>
      </w:pPr>
    </w:p>
    <w:sectPr w:rsidR="001D2313" w:rsidSect="008E1F3A">
      <w:pgSz w:w="11906" w:h="16838"/>
      <w:pgMar w:top="850" w:right="850" w:bottom="60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EA"/>
    <w:rsid w:val="000A571D"/>
    <w:rsid w:val="000C193B"/>
    <w:rsid w:val="000F7BF5"/>
    <w:rsid w:val="001344EA"/>
    <w:rsid w:val="00186675"/>
    <w:rsid w:val="001D2313"/>
    <w:rsid w:val="00332199"/>
    <w:rsid w:val="004120B5"/>
    <w:rsid w:val="00422793"/>
    <w:rsid w:val="00457088"/>
    <w:rsid w:val="0056060A"/>
    <w:rsid w:val="005655A2"/>
    <w:rsid w:val="00596708"/>
    <w:rsid w:val="005A1EAD"/>
    <w:rsid w:val="005E41E4"/>
    <w:rsid w:val="0070359C"/>
    <w:rsid w:val="007153B4"/>
    <w:rsid w:val="00763D1B"/>
    <w:rsid w:val="008E1F3A"/>
    <w:rsid w:val="009759C2"/>
    <w:rsid w:val="00995ACF"/>
    <w:rsid w:val="00A24962"/>
    <w:rsid w:val="00A92BF0"/>
    <w:rsid w:val="00AD05A7"/>
    <w:rsid w:val="00B042BF"/>
    <w:rsid w:val="00BC3F01"/>
    <w:rsid w:val="00C63960"/>
    <w:rsid w:val="00D63EE0"/>
    <w:rsid w:val="00DA1B9E"/>
    <w:rsid w:val="00DE45A5"/>
    <w:rsid w:val="00E100F8"/>
    <w:rsid w:val="00E337CD"/>
    <w:rsid w:val="00E6311A"/>
    <w:rsid w:val="00E702D2"/>
    <w:rsid w:val="00F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E1524-2C80-4505-81F2-6A2606B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Balloon Text"/>
    <w:basedOn w:val="a"/>
    <w:semiHidden/>
    <w:rsid w:val="00D63E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70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３条申請書続紙</vt:lpstr>
    </vt:vector>
  </TitlesOfParts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３条申請書続紙</dc:title>
  <dc:subject/>
  <dc:creator>群馬県</dc:creator>
  <cp:keywords/>
  <dc:description/>
  <cp:lastModifiedBy>太田市</cp:lastModifiedBy>
  <cp:revision>2</cp:revision>
  <cp:lastPrinted>2009-12-17T05:43:00Z</cp:lastPrinted>
  <dcterms:created xsi:type="dcterms:W3CDTF">2019-12-25T06:44:00Z</dcterms:created>
  <dcterms:modified xsi:type="dcterms:W3CDTF">2019-12-25T06:44:00Z</dcterms:modified>
</cp:coreProperties>
</file>